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29A" w:rsidRPr="00421A83" w:rsidRDefault="003D329A" w:rsidP="003D329A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421A83">
        <w:rPr>
          <w:rFonts w:ascii="Times New Roman" w:hAnsi="Times New Roman" w:cs="Times New Roman"/>
          <w:sz w:val="28"/>
          <w:szCs w:val="28"/>
        </w:rPr>
        <w:t xml:space="preserve">Утверждаю: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D329A" w:rsidRPr="00421A83" w:rsidRDefault="003D329A" w:rsidP="003D329A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421A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1A83">
        <w:rPr>
          <w:rFonts w:ascii="Times New Roman" w:hAnsi="Times New Roman" w:cs="Times New Roman"/>
          <w:sz w:val="28"/>
          <w:szCs w:val="28"/>
        </w:rPr>
        <w:t>Директор МБУДО «</w:t>
      </w:r>
      <w:proofErr w:type="spellStart"/>
      <w:r w:rsidRPr="00421A83">
        <w:rPr>
          <w:rFonts w:ascii="Times New Roman" w:hAnsi="Times New Roman" w:cs="Times New Roman"/>
          <w:sz w:val="28"/>
          <w:szCs w:val="28"/>
        </w:rPr>
        <w:t>ЦРТДиЮ</w:t>
      </w:r>
      <w:proofErr w:type="spellEnd"/>
      <w:r w:rsidRPr="00421A83">
        <w:rPr>
          <w:rFonts w:ascii="Times New Roman" w:hAnsi="Times New Roman" w:cs="Times New Roman"/>
          <w:sz w:val="28"/>
          <w:szCs w:val="28"/>
        </w:rPr>
        <w:t>»</w:t>
      </w:r>
    </w:p>
    <w:p w:rsidR="003D329A" w:rsidRDefault="003D329A" w:rsidP="003D329A">
      <w:pPr>
        <w:jc w:val="right"/>
        <w:rPr>
          <w:b/>
          <w:sz w:val="28"/>
          <w:szCs w:val="28"/>
        </w:rPr>
      </w:pPr>
      <w:r w:rsidRPr="00421A83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421A83">
        <w:rPr>
          <w:sz w:val="28"/>
          <w:szCs w:val="28"/>
        </w:rPr>
        <w:t>Бек Н.Н.____________</w:t>
      </w:r>
      <w:r>
        <w:rPr>
          <w:sz w:val="28"/>
          <w:szCs w:val="28"/>
        </w:rPr>
        <w:t>_______</w:t>
      </w:r>
    </w:p>
    <w:p w:rsidR="003D329A" w:rsidRDefault="003D329A" w:rsidP="003D329A">
      <w:pPr>
        <w:pStyle w:val="a3"/>
        <w:jc w:val="left"/>
        <w:rPr>
          <w:rFonts w:asciiTheme="majorHAnsi" w:hAnsiTheme="majorHAnsi"/>
          <w:b/>
          <w:szCs w:val="28"/>
        </w:rPr>
      </w:pPr>
    </w:p>
    <w:p w:rsidR="00C46B70" w:rsidRPr="00DA7611" w:rsidRDefault="00C55D6E" w:rsidP="00C46B70">
      <w:pPr>
        <w:pStyle w:val="a3"/>
        <w:rPr>
          <w:rFonts w:asciiTheme="majorHAnsi" w:hAnsiTheme="majorHAnsi"/>
          <w:b/>
          <w:szCs w:val="28"/>
        </w:rPr>
      </w:pPr>
      <w:r w:rsidRPr="00DA7611">
        <w:rPr>
          <w:rFonts w:asciiTheme="majorHAnsi" w:hAnsiTheme="majorHAnsi"/>
          <w:b/>
          <w:szCs w:val="28"/>
        </w:rPr>
        <w:t>СОВЕЩАНИЯ ПРИ ДИРЕКТОРЕ</w:t>
      </w:r>
    </w:p>
    <w:p w:rsidR="00C46B70" w:rsidRPr="00DA7611" w:rsidRDefault="00571267" w:rsidP="00C46B7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на 2026-2027</w:t>
      </w:r>
      <w:r w:rsidR="003D329A">
        <w:rPr>
          <w:rFonts w:asciiTheme="majorHAnsi" w:hAnsiTheme="majorHAnsi"/>
          <w:b/>
          <w:sz w:val="28"/>
          <w:szCs w:val="28"/>
        </w:rPr>
        <w:t xml:space="preserve"> </w:t>
      </w:r>
      <w:r w:rsidR="00C46B70" w:rsidRPr="00DA7611">
        <w:rPr>
          <w:rFonts w:asciiTheme="majorHAnsi" w:hAnsiTheme="majorHAnsi"/>
          <w:b/>
          <w:sz w:val="28"/>
          <w:szCs w:val="28"/>
        </w:rPr>
        <w:t xml:space="preserve"> учебный год</w:t>
      </w:r>
    </w:p>
    <w:p w:rsidR="00C46B70" w:rsidRDefault="00C46B70" w:rsidP="00C46B70">
      <w:pPr>
        <w:rPr>
          <w:sz w:val="32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9417"/>
      </w:tblGrid>
      <w:tr w:rsidR="00C46B70" w:rsidTr="00DA7611"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0" w:rsidRDefault="00C46B7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0" w:rsidRDefault="00C46B70">
            <w:pPr>
              <w:pStyle w:val="a5"/>
              <w:ind w:left="-43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Содержание совещания</w:t>
            </w:r>
          </w:p>
          <w:p w:rsidR="00C46B70" w:rsidRDefault="00C46B70">
            <w:pPr>
              <w:pStyle w:val="a5"/>
              <w:ind w:left="-43"/>
              <w:jc w:val="center"/>
              <w:rPr>
                <w:b/>
                <w:szCs w:val="28"/>
              </w:rPr>
            </w:pPr>
          </w:p>
        </w:tc>
      </w:tr>
      <w:tr w:rsidR="00C46B70" w:rsidTr="00DA7611">
        <w:trPr>
          <w:cantSplit/>
          <w:trHeight w:val="1134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6B70" w:rsidRDefault="00C46B7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Октябрь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FBD" w:rsidRPr="00723172" w:rsidRDefault="00C46B70" w:rsidP="00692FBD">
            <w:pPr>
              <w:pStyle w:val="a5"/>
              <w:numPr>
                <w:ilvl w:val="0"/>
                <w:numId w:val="1"/>
              </w:numPr>
              <w:rPr>
                <w:i/>
                <w:szCs w:val="28"/>
              </w:rPr>
            </w:pPr>
            <w:r w:rsidRPr="00723172">
              <w:rPr>
                <w:szCs w:val="28"/>
              </w:rPr>
              <w:t>Итоги комплектования состава творческих объединений</w:t>
            </w:r>
            <w:r w:rsidR="00692FBD" w:rsidRPr="00723172">
              <w:rPr>
                <w:szCs w:val="28"/>
              </w:rPr>
              <w:t xml:space="preserve"> в </w:t>
            </w:r>
            <w:proofErr w:type="spellStart"/>
            <w:r w:rsidR="00692FBD" w:rsidRPr="00723172">
              <w:rPr>
                <w:szCs w:val="28"/>
              </w:rPr>
              <w:t>ЦРТДиЮ</w:t>
            </w:r>
            <w:proofErr w:type="spellEnd"/>
            <w:r w:rsidR="00692FBD" w:rsidRPr="00723172">
              <w:rPr>
                <w:szCs w:val="28"/>
              </w:rPr>
              <w:t>.</w:t>
            </w:r>
            <w:r w:rsidR="00A970D5">
              <w:rPr>
                <w:szCs w:val="28"/>
              </w:rPr>
              <w:t xml:space="preserve"> </w:t>
            </w:r>
            <w:r w:rsidR="00D14F06" w:rsidRPr="00D14F06">
              <w:rPr>
                <w:szCs w:val="28"/>
              </w:rPr>
              <w:t>(результаты проверки)</w:t>
            </w:r>
          </w:p>
          <w:p w:rsidR="008D1C49" w:rsidRDefault="00604234" w:rsidP="008D1C49">
            <w:pPr>
              <w:pStyle w:val="a5"/>
              <w:ind w:left="360"/>
              <w:rPr>
                <w:i/>
                <w:szCs w:val="28"/>
              </w:rPr>
            </w:pPr>
            <w:r>
              <w:rPr>
                <w:i/>
                <w:szCs w:val="28"/>
              </w:rPr>
              <w:t>Банная А.Г</w:t>
            </w:r>
            <w:r w:rsidR="008D1C49">
              <w:rPr>
                <w:i/>
                <w:szCs w:val="28"/>
              </w:rPr>
              <w:t>.</w:t>
            </w:r>
          </w:p>
          <w:p w:rsidR="008D1C49" w:rsidRPr="007052EE" w:rsidRDefault="008D1C49" w:rsidP="007052EE">
            <w:pPr>
              <w:pStyle w:val="a5"/>
              <w:numPr>
                <w:ilvl w:val="0"/>
                <w:numId w:val="1"/>
              </w:numPr>
              <w:rPr>
                <w:i/>
                <w:szCs w:val="28"/>
              </w:rPr>
            </w:pPr>
            <w:r>
              <w:rPr>
                <w:szCs w:val="28"/>
              </w:rPr>
              <w:t>В</w:t>
            </w:r>
            <w:r w:rsidR="007052EE">
              <w:rPr>
                <w:szCs w:val="28"/>
              </w:rPr>
              <w:t xml:space="preserve">ыполнение  плана работ </w:t>
            </w:r>
            <w:r w:rsidRPr="007052EE">
              <w:rPr>
                <w:szCs w:val="28"/>
                <w:shd w:val="clear" w:color="auto" w:fill="FFFFFF"/>
              </w:rPr>
              <w:t xml:space="preserve"> на осенние каникул</w:t>
            </w:r>
            <w:r w:rsidR="007052EE">
              <w:rPr>
                <w:szCs w:val="28"/>
                <w:shd w:val="clear" w:color="auto" w:fill="FFFFFF"/>
              </w:rPr>
              <w:t>ы</w:t>
            </w:r>
          </w:p>
          <w:p w:rsidR="00622054" w:rsidRPr="00723172" w:rsidRDefault="00604234" w:rsidP="0042518D">
            <w:pPr>
              <w:pStyle w:val="a5"/>
              <w:ind w:left="360"/>
              <w:rPr>
                <w:i/>
                <w:szCs w:val="28"/>
              </w:rPr>
            </w:pPr>
            <w:r>
              <w:rPr>
                <w:i/>
                <w:szCs w:val="28"/>
              </w:rPr>
              <w:t>Банная А.Г.</w:t>
            </w:r>
          </w:p>
        </w:tc>
      </w:tr>
      <w:tr w:rsidR="00C46B70" w:rsidTr="00DA7611">
        <w:trPr>
          <w:cantSplit/>
          <w:trHeight w:val="1134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6B70" w:rsidRDefault="00C46B7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Декабрь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0" w:rsidRPr="00723172" w:rsidRDefault="00C46B70" w:rsidP="00F5679E">
            <w:pPr>
              <w:pStyle w:val="a5"/>
              <w:numPr>
                <w:ilvl w:val="0"/>
                <w:numId w:val="2"/>
              </w:numPr>
              <w:rPr>
                <w:szCs w:val="28"/>
              </w:rPr>
            </w:pPr>
            <w:r w:rsidRPr="00723172">
              <w:rPr>
                <w:szCs w:val="28"/>
              </w:rPr>
              <w:t>Новогодние мероприятия. Утверждение сценария, плана воспитательных мероприятий на каникулярное время.</w:t>
            </w:r>
          </w:p>
          <w:p w:rsidR="00723172" w:rsidRPr="00723172" w:rsidRDefault="00406E53" w:rsidP="007A2D15">
            <w:pPr>
              <w:pStyle w:val="a5"/>
              <w:ind w:left="-43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     </w:t>
            </w:r>
            <w:r w:rsidR="00F706E4">
              <w:rPr>
                <w:i/>
                <w:szCs w:val="28"/>
              </w:rPr>
              <w:t>Банная А.Г.</w:t>
            </w:r>
            <w:r w:rsidR="00D14F06">
              <w:rPr>
                <w:i/>
                <w:szCs w:val="28"/>
              </w:rPr>
              <w:t>Творческая группа</w:t>
            </w:r>
          </w:p>
          <w:p w:rsidR="00A970D5" w:rsidRPr="00571267" w:rsidRDefault="00571267" w:rsidP="00571267">
            <w:pPr>
              <w:pStyle w:val="a5"/>
              <w:numPr>
                <w:ilvl w:val="0"/>
                <w:numId w:val="2"/>
              </w:numPr>
              <w:rPr>
                <w:szCs w:val="28"/>
              </w:rPr>
            </w:pPr>
            <w:r w:rsidRPr="00571267">
              <w:rPr>
                <w:szCs w:val="28"/>
              </w:rPr>
              <w:t xml:space="preserve">Мониторинг посещаемости </w:t>
            </w:r>
            <w:r>
              <w:rPr>
                <w:szCs w:val="28"/>
              </w:rPr>
              <w:t xml:space="preserve"> </w:t>
            </w:r>
            <w:r w:rsidRPr="00571267">
              <w:rPr>
                <w:szCs w:val="28"/>
              </w:rPr>
              <w:t>и движения (отчисления/зачисления) контингента учащихся</w:t>
            </w:r>
          </w:p>
          <w:p w:rsidR="00723172" w:rsidRPr="00D14F06" w:rsidRDefault="00A970D5" w:rsidP="00A970D5">
            <w:pPr>
              <w:pStyle w:val="a5"/>
              <w:ind w:left="-43"/>
              <w:rPr>
                <w:i/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A13526">
              <w:rPr>
                <w:szCs w:val="28"/>
              </w:rPr>
              <w:t xml:space="preserve"> (результаты проверки)</w:t>
            </w:r>
          </w:p>
          <w:p w:rsidR="00E309C9" w:rsidRDefault="00A970D5" w:rsidP="00E309C9">
            <w:pPr>
              <w:pStyle w:val="a5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   </w:t>
            </w:r>
            <w:r w:rsidR="00A13526">
              <w:rPr>
                <w:i/>
                <w:szCs w:val="28"/>
              </w:rPr>
              <w:t xml:space="preserve"> Банная А.Г.</w:t>
            </w:r>
          </w:p>
          <w:p w:rsidR="00E309C9" w:rsidRPr="00E309C9" w:rsidRDefault="00E309C9" w:rsidP="00F5679E">
            <w:pPr>
              <w:pStyle w:val="a5"/>
              <w:numPr>
                <w:ilvl w:val="0"/>
                <w:numId w:val="2"/>
              </w:numPr>
              <w:rPr>
                <w:i/>
                <w:szCs w:val="28"/>
              </w:rPr>
            </w:pPr>
            <w:r>
              <w:rPr>
                <w:szCs w:val="28"/>
              </w:rPr>
              <w:t>Отчёт по  использованию внебюджетных средств.</w:t>
            </w:r>
          </w:p>
          <w:p w:rsidR="00BD3127" w:rsidRPr="00BD3127" w:rsidRDefault="003E4EF8" w:rsidP="00BD3127">
            <w:pPr>
              <w:pStyle w:val="a5"/>
              <w:ind w:left="360"/>
              <w:rPr>
                <w:i/>
                <w:szCs w:val="28"/>
              </w:rPr>
            </w:pPr>
            <w:proofErr w:type="spellStart"/>
            <w:r>
              <w:rPr>
                <w:i/>
                <w:szCs w:val="28"/>
              </w:rPr>
              <w:t>Егупова</w:t>
            </w:r>
            <w:proofErr w:type="spellEnd"/>
            <w:r>
              <w:rPr>
                <w:i/>
                <w:szCs w:val="28"/>
              </w:rPr>
              <w:t xml:space="preserve"> Е.С</w:t>
            </w:r>
          </w:p>
        </w:tc>
      </w:tr>
      <w:tr w:rsidR="00C46B70" w:rsidTr="00DA7611">
        <w:trPr>
          <w:cantSplit/>
          <w:trHeight w:val="1526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6B70" w:rsidRDefault="00C46B7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B70" w:rsidRPr="00092836" w:rsidRDefault="00C46B70" w:rsidP="008F6FB2">
            <w:pPr>
              <w:pStyle w:val="a5"/>
              <w:numPr>
                <w:ilvl w:val="0"/>
                <w:numId w:val="4"/>
              </w:numPr>
              <w:rPr>
                <w:szCs w:val="28"/>
              </w:rPr>
            </w:pPr>
            <w:r w:rsidRPr="00092836">
              <w:rPr>
                <w:szCs w:val="28"/>
              </w:rPr>
              <w:t>Предварительное комплектование.</w:t>
            </w:r>
          </w:p>
          <w:p w:rsidR="004547DC" w:rsidRDefault="00923B01">
            <w:pPr>
              <w:pStyle w:val="a5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     </w:t>
            </w:r>
            <w:proofErr w:type="gramStart"/>
            <w:r w:rsidR="003E4EF8" w:rsidRPr="00092836">
              <w:rPr>
                <w:i/>
                <w:szCs w:val="28"/>
              </w:rPr>
              <w:t>Банная</w:t>
            </w:r>
            <w:proofErr w:type="gramEnd"/>
            <w:r w:rsidR="003E4EF8" w:rsidRPr="00092836">
              <w:rPr>
                <w:i/>
                <w:szCs w:val="28"/>
              </w:rPr>
              <w:t xml:space="preserve"> А.Г. </w:t>
            </w:r>
            <w:r w:rsidR="00C46B70" w:rsidRPr="00092836">
              <w:rPr>
                <w:i/>
                <w:szCs w:val="28"/>
              </w:rPr>
              <w:t>Педагоги.</w:t>
            </w:r>
          </w:p>
          <w:p w:rsidR="004547DC" w:rsidRPr="004547DC" w:rsidRDefault="004547DC" w:rsidP="004547DC">
            <w:pPr>
              <w:pStyle w:val="a5"/>
              <w:numPr>
                <w:ilvl w:val="0"/>
                <w:numId w:val="4"/>
              </w:numPr>
              <w:rPr>
                <w:szCs w:val="28"/>
              </w:rPr>
            </w:pPr>
            <w:r w:rsidRPr="004547DC">
              <w:rPr>
                <w:szCs w:val="28"/>
              </w:rPr>
              <w:t>Анализ проверки соблюдения педагогами Центра требований пожарной и антитеррористической безопасности</w:t>
            </w:r>
            <w:r>
              <w:rPr>
                <w:szCs w:val="28"/>
              </w:rPr>
              <w:t>.</w:t>
            </w:r>
          </w:p>
          <w:p w:rsidR="00763824" w:rsidRPr="00092836" w:rsidRDefault="00923B01" w:rsidP="00763824">
            <w:pPr>
              <w:pStyle w:val="a5"/>
              <w:tabs>
                <w:tab w:val="left" w:pos="5430"/>
              </w:tabs>
              <w:jc w:val="both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   </w:t>
            </w:r>
            <w:r w:rsidR="00850C87">
              <w:rPr>
                <w:i/>
                <w:szCs w:val="28"/>
              </w:rPr>
              <w:t>Малышенко А.А.</w:t>
            </w:r>
          </w:p>
          <w:p w:rsidR="00692FBD" w:rsidRPr="00092836" w:rsidRDefault="00E309C9" w:rsidP="00E309C9">
            <w:pPr>
              <w:pStyle w:val="a5"/>
              <w:numPr>
                <w:ilvl w:val="0"/>
                <w:numId w:val="4"/>
              </w:numPr>
              <w:rPr>
                <w:i/>
                <w:szCs w:val="28"/>
              </w:rPr>
            </w:pPr>
            <w:r w:rsidRPr="00092836">
              <w:rPr>
                <w:szCs w:val="28"/>
              </w:rPr>
              <w:t xml:space="preserve">Удовлетворённость учащихся и их родителей образовательным процессом в </w:t>
            </w:r>
            <w:proofErr w:type="spellStart"/>
            <w:r w:rsidRPr="00092836">
              <w:rPr>
                <w:szCs w:val="28"/>
              </w:rPr>
              <w:t>ЦРТДиЮ</w:t>
            </w:r>
            <w:proofErr w:type="spellEnd"/>
            <w:r w:rsidRPr="00092836">
              <w:rPr>
                <w:szCs w:val="28"/>
              </w:rPr>
              <w:t>. (результаты проверки)</w:t>
            </w:r>
            <w:r w:rsidRPr="00092836">
              <w:rPr>
                <w:i/>
                <w:szCs w:val="28"/>
              </w:rPr>
              <w:t>.</w:t>
            </w:r>
          </w:p>
          <w:p w:rsidR="007A2D15" w:rsidRPr="0042518D" w:rsidRDefault="00923B01" w:rsidP="0092574E">
            <w:pPr>
              <w:pStyle w:val="a5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   </w:t>
            </w:r>
            <w:r w:rsidR="00E309C9" w:rsidRPr="00092836">
              <w:rPr>
                <w:i/>
                <w:szCs w:val="28"/>
              </w:rPr>
              <w:t xml:space="preserve"> Банная А.Г.</w:t>
            </w:r>
          </w:p>
        </w:tc>
      </w:tr>
      <w:tr w:rsidR="00C46B70" w:rsidTr="00DA7611">
        <w:trPr>
          <w:cantSplit/>
          <w:trHeight w:val="1134"/>
        </w:trPr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6B70" w:rsidRDefault="00C46B7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Апрель</w:t>
            </w:r>
          </w:p>
          <w:p w:rsidR="00B55EF4" w:rsidRDefault="00B55EF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B70" w:rsidRPr="000B4201" w:rsidRDefault="0092574E" w:rsidP="0092574E">
            <w:pPr>
              <w:pStyle w:val="a5"/>
              <w:numPr>
                <w:ilvl w:val="0"/>
                <w:numId w:val="9"/>
              </w:num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C46B70" w:rsidRPr="000B4201">
              <w:rPr>
                <w:szCs w:val="28"/>
              </w:rPr>
              <w:t xml:space="preserve">Подготовка к </w:t>
            </w:r>
            <w:r w:rsidR="00D14F06" w:rsidRPr="000B4201">
              <w:rPr>
                <w:szCs w:val="28"/>
              </w:rPr>
              <w:t>итоговым мероприятиям учебного  года</w:t>
            </w:r>
            <w:r w:rsidR="00C46B70" w:rsidRPr="000B4201">
              <w:rPr>
                <w:szCs w:val="28"/>
              </w:rPr>
              <w:t>.</w:t>
            </w:r>
          </w:p>
          <w:p w:rsidR="000719BA" w:rsidRPr="000B4201" w:rsidRDefault="0092574E" w:rsidP="007A2D15">
            <w:pPr>
              <w:pStyle w:val="a5"/>
              <w:ind w:left="360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 </w:t>
            </w:r>
            <w:r w:rsidR="003178D7" w:rsidRPr="000B4201">
              <w:rPr>
                <w:i/>
                <w:szCs w:val="28"/>
              </w:rPr>
              <w:t>Банная А.Г.</w:t>
            </w:r>
          </w:p>
          <w:p w:rsidR="00A11D40" w:rsidRPr="000B4201" w:rsidRDefault="00A11D40" w:rsidP="0092574E">
            <w:pPr>
              <w:pStyle w:val="a5"/>
              <w:numPr>
                <w:ilvl w:val="0"/>
                <w:numId w:val="9"/>
              </w:numPr>
              <w:rPr>
                <w:i/>
                <w:szCs w:val="28"/>
              </w:rPr>
            </w:pPr>
            <w:r w:rsidRPr="000B4201">
              <w:rPr>
                <w:szCs w:val="28"/>
              </w:rPr>
              <w:t>Отчёт по использованию внебюджетных средств</w:t>
            </w:r>
            <w:r w:rsidR="00723172" w:rsidRPr="000B4201">
              <w:rPr>
                <w:szCs w:val="28"/>
              </w:rPr>
              <w:t>.</w:t>
            </w:r>
          </w:p>
          <w:p w:rsidR="007A2D15" w:rsidRDefault="0092574E" w:rsidP="007A2D15">
            <w:pPr>
              <w:pStyle w:val="a5"/>
              <w:ind w:left="360"/>
              <w:rPr>
                <w:i/>
                <w:szCs w:val="28"/>
              </w:rPr>
            </w:pPr>
            <w:r>
              <w:rPr>
                <w:i/>
                <w:szCs w:val="28"/>
              </w:rPr>
              <w:t xml:space="preserve"> </w:t>
            </w:r>
            <w:proofErr w:type="spellStart"/>
            <w:r w:rsidR="003E4EF8" w:rsidRPr="000B4201">
              <w:rPr>
                <w:i/>
                <w:szCs w:val="28"/>
              </w:rPr>
              <w:t>Егупова</w:t>
            </w:r>
            <w:proofErr w:type="spellEnd"/>
            <w:r w:rsidR="003E4EF8" w:rsidRPr="000B4201">
              <w:rPr>
                <w:i/>
                <w:szCs w:val="28"/>
              </w:rPr>
              <w:t xml:space="preserve"> Е.С.</w:t>
            </w:r>
          </w:p>
          <w:p w:rsidR="007A2D15" w:rsidRPr="00571267" w:rsidRDefault="00571267" w:rsidP="0092574E">
            <w:pPr>
              <w:pStyle w:val="a5"/>
              <w:numPr>
                <w:ilvl w:val="0"/>
                <w:numId w:val="9"/>
              </w:numPr>
              <w:rPr>
                <w:szCs w:val="28"/>
              </w:rPr>
            </w:pPr>
            <w:r w:rsidRPr="00571267">
              <w:rPr>
                <w:szCs w:val="28"/>
              </w:rPr>
              <w:t>«Цифровой имидж творческого объединения: мониторинг и развитие»</w:t>
            </w:r>
          </w:p>
          <w:p w:rsidR="007A2D15" w:rsidRDefault="0092574E" w:rsidP="007A2D15">
            <w:pPr>
              <w:pStyle w:val="a5"/>
              <w:ind w:left="36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7A2D15">
              <w:rPr>
                <w:szCs w:val="28"/>
              </w:rPr>
              <w:t>(результаты проверки)</w:t>
            </w:r>
          </w:p>
          <w:p w:rsidR="00C46B70" w:rsidRDefault="007A2D15" w:rsidP="0042518D">
            <w:pPr>
              <w:pStyle w:val="a5"/>
              <w:ind w:left="360"/>
              <w:rPr>
                <w:i/>
                <w:szCs w:val="28"/>
              </w:rPr>
            </w:pPr>
            <w:r w:rsidRPr="000B4201">
              <w:rPr>
                <w:szCs w:val="28"/>
              </w:rPr>
              <w:t xml:space="preserve"> </w:t>
            </w:r>
            <w:r w:rsidRPr="00CE3D7A">
              <w:rPr>
                <w:i/>
                <w:szCs w:val="28"/>
              </w:rPr>
              <w:t>Банная А.Г</w:t>
            </w:r>
          </w:p>
          <w:p w:rsidR="00EE2117" w:rsidRPr="00EE2117" w:rsidRDefault="00EE2117" w:rsidP="00EE2117">
            <w:pPr>
              <w:pStyle w:val="a5"/>
              <w:numPr>
                <w:ilvl w:val="0"/>
                <w:numId w:val="9"/>
              </w:numPr>
              <w:rPr>
                <w:szCs w:val="28"/>
              </w:rPr>
            </w:pPr>
            <w:r w:rsidRPr="00EE2117">
              <w:rPr>
                <w:szCs w:val="28"/>
              </w:rPr>
              <w:t>«Дни открытых дверей»</w:t>
            </w:r>
          </w:p>
          <w:p w:rsidR="00EE2117" w:rsidRPr="00EE2117" w:rsidRDefault="00EE2117" w:rsidP="00EE2117">
            <w:pPr>
              <w:pStyle w:val="a5"/>
              <w:ind w:left="420"/>
              <w:rPr>
                <w:szCs w:val="28"/>
              </w:rPr>
            </w:pPr>
            <w:r w:rsidRPr="00EE2117">
              <w:rPr>
                <w:szCs w:val="28"/>
              </w:rPr>
              <w:t>(результаты проверки)</w:t>
            </w:r>
            <w:bookmarkStart w:id="0" w:name="_GoBack"/>
            <w:bookmarkEnd w:id="0"/>
          </w:p>
          <w:p w:rsidR="0092574E" w:rsidRPr="00EE2117" w:rsidRDefault="00EE2117" w:rsidP="00EE2117">
            <w:pPr>
              <w:pStyle w:val="a5"/>
              <w:ind w:left="360"/>
              <w:rPr>
                <w:szCs w:val="28"/>
              </w:rPr>
            </w:pPr>
            <w:r w:rsidRPr="00EE2117">
              <w:rPr>
                <w:szCs w:val="28"/>
              </w:rPr>
              <w:t>Банная А.Г</w:t>
            </w:r>
          </w:p>
        </w:tc>
      </w:tr>
    </w:tbl>
    <w:p w:rsidR="00F11897" w:rsidRDefault="00F11897" w:rsidP="00A970D5"/>
    <w:sectPr w:rsidR="00F11897" w:rsidSect="00C46B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39A3"/>
    <w:multiLevelType w:val="hybridMultilevel"/>
    <w:tmpl w:val="5D806624"/>
    <w:lvl w:ilvl="0" w:tplc="46B04C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6419CA"/>
    <w:multiLevelType w:val="multilevel"/>
    <w:tmpl w:val="FD98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6B414B"/>
    <w:multiLevelType w:val="hybridMultilevel"/>
    <w:tmpl w:val="99F834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D61464"/>
    <w:multiLevelType w:val="hybridMultilevel"/>
    <w:tmpl w:val="7102D0D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437F52"/>
    <w:multiLevelType w:val="hybridMultilevel"/>
    <w:tmpl w:val="99DAD1CA"/>
    <w:lvl w:ilvl="0" w:tplc="7088A19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1F0E0C29"/>
    <w:multiLevelType w:val="singleLevel"/>
    <w:tmpl w:val="E0968B88"/>
    <w:lvl w:ilvl="0">
      <w:start w:val="1"/>
      <w:numFmt w:val="decimal"/>
      <w:lvlText w:val="%1."/>
      <w:lvlJc w:val="left"/>
      <w:pPr>
        <w:tabs>
          <w:tab w:val="num" w:pos="317"/>
        </w:tabs>
        <w:ind w:left="317" w:hanging="360"/>
      </w:pPr>
      <w:rPr>
        <w:i w:val="0"/>
      </w:rPr>
    </w:lvl>
  </w:abstractNum>
  <w:abstractNum w:abstractNumId="6">
    <w:nsid w:val="1F181540"/>
    <w:multiLevelType w:val="hybridMultilevel"/>
    <w:tmpl w:val="A2ECAF8C"/>
    <w:lvl w:ilvl="0" w:tplc="0C348E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821D09"/>
    <w:multiLevelType w:val="hybridMultilevel"/>
    <w:tmpl w:val="B62C4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E7730A"/>
    <w:multiLevelType w:val="hybridMultilevel"/>
    <w:tmpl w:val="5D806624"/>
    <w:lvl w:ilvl="0" w:tplc="46B04C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  <w:lvlOverride w:ilvl="0">
      <w:startOverride w:val="1"/>
    </w:lvlOverride>
  </w:num>
  <w:num w:numId="3">
    <w:abstractNumId w:val="3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  <w:num w:numId="8">
    <w:abstractNumId w:val="7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46B70"/>
    <w:rsid w:val="000004DC"/>
    <w:rsid w:val="00041E4F"/>
    <w:rsid w:val="0007092D"/>
    <w:rsid w:val="000719BA"/>
    <w:rsid w:val="000738BE"/>
    <w:rsid w:val="000819A4"/>
    <w:rsid w:val="00092836"/>
    <w:rsid w:val="000B4201"/>
    <w:rsid w:val="000C0B17"/>
    <w:rsid w:val="000D5375"/>
    <w:rsid w:val="00101934"/>
    <w:rsid w:val="0017282B"/>
    <w:rsid w:val="001B4D09"/>
    <w:rsid w:val="001C1051"/>
    <w:rsid w:val="001C6847"/>
    <w:rsid w:val="002C3FB7"/>
    <w:rsid w:val="002C4EB9"/>
    <w:rsid w:val="002F70DE"/>
    <w:rsid w:val="003178D7"/>
    <w:rsid w:val="003D329A"/>
    <w:rsid w:val="003E4EF8"/>
    <w:rsid w:val="00406E53"/>
    <w:rsid w:val="0042518D"/>
    <w:rsid w:val="004547DC"/>
    <w:rsid w:val="004B5548"/>
    <w:rsid w:val="004D2DB1"/>
    <w:rsid w:val="00563E61"/>
    <w:rsid w:val="00571267"/>
    <w:rsid w:val="005E12D8"/>
    <w:rsid w:val="005E35BE"/>
    <w:rsid w:val="00604234"/>
    <w:rsid w:val="00604452"/>
    <w:rsid w:val="00606B76"/>
    <w:rsid w:val="00622054"/>
    <w:rsid w:val="00692FBD"/>
    <w:rsid w:val="006B34C8"/>
    <w:rsid w:val="006C4C06"/>
    <w:rsid w:val="007052EE"/>
    <w:rsid w:val="00723172"/>
    <w:rsid w:val="00763824"/>
    <w:rsid w:val="007952C9"/>
    <w:rsid w:val="007A2D15"/>
    <w:rsid w:val="00850C87"/>
    <w:rsid w:val="00855321"/>
    <w:rsid w:val="008B11E5"/>
    <w:rsid w:val="008D1C49"/>
    <w:rsid w:val="008E39FA"/>
    <w:rsid w:val="00923B01"/>
    <w:rsid w:val="0092574E"/>
    <w:rsid w:val="00952A41"/>
    <w:rsid w:val="00956CCB"/>
    <w:rsid w:val="0095795D"/>
    <w:rsid w:val="00993E86"/>
    <w:rsid w:val="009F127A"/>
    <w:rsid w:val="00A018D0"/>
    <w:rsid w:val="00A11D40"/>
    <w:rsid w:val="00A13526"/>
    <w:rsid w:val="00A970D5"/>
    <w:rsid w:val="00B042ED"/>
    <w:rsid w:val="00B55EF4"/>
    <w:rsid w:val="00B60AE5"/>
    <w:rsid w:val="00BA731E"/>
    <w:rsid w:val="00BB6CB4"/>
    <w:rsid w:val="00BD3127"/>
    <w:rsid w:val="00C43743"/>
    <w:rsid w:val="00C46B70"/>
    <w:rsid w:val="00C55D6E"/>
    <w:rsid w:val="00CA284B"/>
    <w:rsid w:val="00CC3499"/>
    <w:rsid w:val="00CE3D7A"/>
    <w:rsid w:val="00D14F06"/>
    <w:rsid w:val="00D87233"/>
    <w:rsid w:val="00DA7611"/>
    <w:rsid w:val="00DB6766"/>
    <w:rsid w:val="00DE0A8D"/>
    <w:rsid w:val="00E309C9"/>
    <w:rsid w:val="00EE2117"/>
    <w:rsid w:val="00EF6CD2"/>
    <w:rsid w:val="00F11897"/>
    <w:rsid w:val="00F26720"/>
    <w:rsid w:val="00F5679E"/>
    <w:rsid w:val="00F70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6B70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46B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C46B70"/>
    <w:rPr>
      <w:sz w:val="28"/>
    </w:rPr>
  </w:style>
  <w:style w:type="character" w:customStyle="1" w:styleId="a6">
    <w:name w:val="Основной текст Знак"/>
    <w:basedOn w:val="a0"/>
    <w:link w:val="a5"/>
    <w:rsid w:val="00C46B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unhideWhenUsed/>
    <w:rsid w:val="00563E61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basedOn w:val="a0"/>
    <w:uiPriority w:val="20"/>
    <w:qFormat/>
    <w:rsid w:val="00563E61"/>
    <w:rPr>
      <w:i/>
      <w:iCs/>
    </w:rPr>
  </w:style>
  <w:style w:type="paragraph" w:styleId="a9">
    <w:name w:val="List Paragraph"/>
    <w:basedOn w:val="a"/>
    <w:uiPriority w:val="34"/>
    <w:qFormat/>
    <w:rsid w:val="00692FBD"/>
    <w:pPr>
      <w:ind w:left="720"/>
      <w:contextualSpacing/>
    </w:pPr>
  </w:style>
  <w:style w:type="paragraph" w:styleId="aa">
    <w:name w:val="No Spacing"/>
    <w:uiPriority w:val="1"/>
    <w:qFormat/>
    <w:rsid w:val="003D32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5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D8D82-7E3C-4217-829F-76FECFB33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74</cp:revision>
  <cp:lastPrinted>2026-09-09T08:51:00Z</cp:lastPrinted>
  <dcterms:created xsi:type="dcterms:W3CDTF">2013-07-25T08:35:00Z</dcterms:created>
  <dcterms:modified xsi:type="dcterms:W3CDTF">2026-09-09T08:51:00Z</dcterms:modified>
</cp:coreProperties>
</file>